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56" w:rsidRPr="00C37F70" w:rsidRDefault="00B01356" w:rsidP="00B01356">
      <w:pPr>
        <w:rPr>
          <w:rFonts w:ascii="Times New Roman" w:hAnsi="Times New Roman" w:cs="Times New Roman"/>
          <w:b/>
          <w:sz w:val="28"/>
          <w:szCs w:val="28"/>
        </w:rPr>
      </w:pPr>
      <w:r w:rsidRPr="00C37F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E93B9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37F7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B01356" w:rsidRPr="00C37F70" w:rsidRDefault="00B01356" w:rsidP="00B01356">
      <w:pPr>
        <w:rPr>
          <w:rFonts w:ascii="Times New Roman" w:hAnsi="Times New Roman" w:cs="Times New Roman"/>
          <w:b/>
          <w:sz w:val="28"/>
          <w:szCs w:val="28"/>
        </w:rPr>
      </w:pPr>
      <w:r w:rsidRPr="00C37F70">
        <w:rPr>
          <w:rFonts w:ascii="Times New Roman" w:hAnsi="Times New Roman" w:cs="Times New Roman"/>
          <w:b/>
          <w:sz w:val="28"/>
          <w:szCs w:val="28"/>
        </w:rPr>
        <w:t xml:space="preserve">для родителей и учащихся в период временного     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обучения:</w:t>
      </w:r>
    </w:p>
    <w:p w:rsidR="00B01356" w:rsidRPr="00C37F70" w:rsidRDefault="00B01356" w:rsidP="00B013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1. Время начала занятий 9.00</w:t>
      </w:r>
    </w:p>
    <w:p w:rsidR="00B01356" w:rsidRPr="00C37F70" w:rsidRDefault="00B01356" w:rsidP="00B013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2. Продолжительность дистанционного урока сокращена и составляет 30 минут.</w:t>
      </w:r>
    </w:p>
    <w:p w:rsidR="00B01356" w:rsidRPr="00C37F70" w:rsidRDefault="00B01356" w:rsidP="00B013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3. Уроки проводятся в соответствии с действующим расписанием уроков.</w:t>
      </w:r>
    </w:p>
    <w:p w:rsidR="00B01356" w:rsidRPr="00C37F70" w:rsidRDefault="00B01356" w:rsidP="00B013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4. К дистанционному уроку </w:t>
      </w:r>
      <w:proofErr w:type="gramStart"/>
      <w:r w:rsidRPr="00C37F7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37F70">
        <w:rPr>
          <w:rFonts w:ascii="Times New Roman" w:hAnsi="Times New Roman" w:cs="Times New Roman"/>
          <w:sz w:val="28"/>
          <w:szCs w:val="28"/>
        </w:rPr>
        <w:t xml:space="preserve"> готовится как к обычному: выполняет домашнее задание, рядом находятся тетради, учебники, письменные  принадлеж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B01356" w:rsidRPr="00C37F70" w:rsidRDefault="00B01356" w:rsidP="00B01356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Pr="00C37F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7F70">
        <w:rPr>
          <w:rFonts w:ascii="Times New Roman" w:hAnsi="Times New Roman" w:cs="Times New Roman"/>
          <w:sz w:val="28"/>
          <w:szCs w:val="28"/>
        </w:rPr>
        <w:t xml:space="preserve">Для осуществления обратной связи, объяснения нового материала, ответов на  вопросы,  классными руководителями созданы группы в </w:t>
      </w:r>
      <w:proofErr w:type="spellStart"/>
      <w:r w:rsidRPr="00C37F70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C37F70">
        <w:rPr>
          <w:rFonts w:ascii="Times New Roman" w:hAnsi="Times New Roman" w:cs="Times New Roman"/>
          <w:sz w:val="28"/>
          <w:szCs w:val="28"/>
        </w:rPr>
        <w:t xml:space="preserve"> </w:t>
      </w:r>
      <w:r w:rsidRPr="00C37F70"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B01356" w:rsidRPr="00C37F70" w:rsidRDefault="00B01356" w:rsidP="00B01356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Pr="00C37F70">
        <w:rPr>
          <w:rFonts w:ascii="Times New Roman" w:hAnsi="Times New Roman" w:cs="Times New Roman"/>
          <w:sz w:val="28"/>
          <w:szCs w:val="28"/>
        </w:rPr>
        <w:t xml:space="preserve"> Перерывы между дистанционными уроками составляют  10 минут, после 2-го и 3-го урока - 20 минут.</w:t>
      </w:r>
    </w:p>
    <w:p w:rsidR="00B01356" w:rsidRPr="00C37F70" w:rsidRDefault="00B01356" w:rsidP="00B013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7. Во время перемены рекомендуется сделать разминку для глаз, переключить внимание на другой ви</w:t>
      </w:r>
      <w:r>
        <w:rPr>
          <w:rFonts w:ascii="Times New Roman" w:hAnsi="Times New Roman" w:cs="Times New Roman"/>
          <w:sz w:val="28"/>
          <w:szCs w:val="28"/>
        </w:rPr>
        <w:t>д деятельности, подготовиться к</w:t>
      </w:r>
      <w:r w:rsidRPr="00C3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следующему уроку.</w:t>
      </w:r>
    </w:p>
    <w:p w:rsidR="00B01356" w:rsidRPr="00C37F70" w:rsidRDefault="00B01356" w:rsidP="00B013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8.</w:t>
      </w:r>
      <w:r w:rsidRPr="00C37F70">
        <w:rPr>
          <w:rFonts w:ascii="Times New Roman" w:hAnsi="Times New Roman" w:cs="Times New Roman"/>
          <w:sz w:val="28"/>
          <w:szCs w:val="28"/>
        </w:rPr>
        <w:t xml:space="preserve"> Домашнее задание ученик получает в электронном журнале в разделе «Домашнее задание» или через группы в </w:t>
      </w:r>
      <w:proofErr w:type="spellStart"/>
      <w:r w:rsidRPr="00C37F70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C37F70">
        <w:rPr>
          <w:rFonts w:ascii="Times New Roman" w:hAnsi="Times New Roman" w:cs="Times New Roman"/>
          <w:sz w:val="28"/>
          <w:szCs w:val="28"/>
        </w:rPr>
        <w:t xml:space="preserve"> </w:t>
      </w:r>
      <w:r w:rsidRPr="00C37F70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C37F70">
        <w:rPr>
          <w:rFonts w:ascii="Times New Roman" w:hAnsi="Times New Roman" w:cs="Times New Roman"/>
          <w:sz w:val="28"/>
          <w:szCs w:val="28"/>
        </w:rPr>
        <w:t>.</w:t>
      </w:r>
    </w:p>
    <w:p w:rsidR="00B01356" w:rsidRPr="00C37F70" w:rsidRDefault="00B01356" w:rsidP="00B013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9.</w:t>
      </w:r>
      <w:r w:rsidRPr="00C37F70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Pr="00C37F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37F70">
        <w:rPr>
          <w:rFonts w:ascii="Times New Roman" w:hAnsi="Times New Roman" w:cs="Times New Roman"/>
          <w:sz w:val="28"/>
          <w:szCs w:val="28"/>
        </w:rPr>
        <w:t xml:space="preserve"> обучающихся есть вопросы, не нужно стесняться, задайте их учителю-предметнику или своему классному руководителю.</w:t>
      </w:r>
    </w:p>
    <w:p w:rsidR="00B01356" w:rsidRPr="00C37F70" w:rsidRDefault="00B01356" w:rsidP="00B013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10.</w:t>
      </w:r>
      <w:r w:rsidRPr="00C37F70">
        <w:rPr>
          <w:rFonts w:ascii="Times New Roman" w:hAnsi="Times New Roman" w:cs="Times New Roman"/>
          <w:sz w:val="28"/>
          <w:szCs w:val="28"/>
        </w:rPr>
        <w:t xml:space="preserve"> После завершения учебного дня рекомендуется отдохнуть, почитать, сделать физические упражнения, заняться любимым делом (без испол</w:t>
      </w:r>
      <w:r>
        <w:rPr>
          <w:rFonts w:ascii="Times New Roman" w:hAnsi="Times New Roman" w:cs="Times New Roman"/>
          <w:sz w:val="28"/>
          <w:szCs w:val="28"/>
        </w:rPr>
        <w:t>ьзования</w:t>
      </w:r>
      <w:r w:rsidRPr="00C37F70">
        <w:rPr>
          <w:rFonts w:ascii="Times New Roman" w:hAnsi="Times New Roman" w:cs="Times New Roman"/>
          <w:sz w:val="28"/>
          <w:szCs w:val="28"/>
        </w:rPr>
        <w:t xml:space="preserve"> компьютера или телефона), а также необходимо проветрить комнату, в которой было организовано дистанционное обучение. </w:t>
      </w:r>
    </w:p>
    <w:p w:rsidR="00B01356" w:rsidRPr="00C37F70" w:rsidRDefault="00B01356" w:rsidP="00B01356">
      <w:pPr>
        <w:rPr>
          <w:rFonts w:ascii="Times New Roman" w:hAnsi="Times New Roman" w:cs="Times New Roman"/>
          <w:sz w:val="28"/>
          <w:szCs w:val="28"/>
        </w:rPr>
      </w:pPr>
    </w:p>
    <w:p w:rsidR="00B01356" w:rsidRPr="00C37F70" w:rsidRDefault="00B01356" w:rsidP="00B013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11.</w:t>
      </w:r>
      <w:r w:rsidRPr="00C37F70">
        <w:rPr>
          <w:rFonts w:ascii="Times New Roman" w:hAnsi="Times New Roman" w:cs="Times New Roman"/>
          <w:sz w:val="28"/>
          <w:szCs w:val="28"/>
        </w:rPr>
        <w:t xml:space="preserve"> Не забудьте выполнить домашние задания. Сфотографированные /отсканированные домашние работы вышлите учителю в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B01356" w:rsidRPr="00C37F70" w:rsidRDefault="00B01356" w:rsidP="00B01356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12.</w:t>
      </w:r>
      <w:r w:rsidRPr="00C37F70">
        <w:rPr>
          <w:rFonts w:ascii="Times New Roman" w:hAnsi="Times New Roman" w:cs="Times New Roman"/>
          <w:sz w:val="28"/>
          <w:szCs w:val="28"/>
        </w:rPr>
        <w:t xml:space="preserve"> Оценки за работу на уроке и выполнение домашнего задания можно посмотреть в электронном дневнике.</w:t>
      </w:r>
    </w:p>
    <w:p w:rsidR="00B01356" w:rsidRPr="00C37F70" w:rsidRDefault="00B01356" w:rsidP="00B013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13.</w:t>
      </w:r>
      <w:r w:rsidRPr="00C37F70">
        <w:rPr>
          <w:rFonts w:ascii="Times New Roman" w:hAnsi="Times New Roman" w:cs="Times New Roman"/>
          <w:sz w:val="28"/>
          <w:szCs w:val="28"/>
        </w:rPr>
        <w:t xml:space="preserve"> После окончания периода дистанционного обучения, учебный процесс начнется с повторения материала пройденн</w:t>
      </w:r>
      <w:r>
        <w:rPr>
          <w:rFonts w:ascii="Times New Roman" w:hAnsi="Times New Roman" w:cs="Times New Roman"/>
          <w:sz w:val="28"/>
          <w:szCs w:val="28"/>
        </w:rPr>
        <w:t>ого дистанционно и последующего</w:t>
      </w:r>
      <w:r w:rsidRPr="00C37F70">
        <w:rPr>
          <w:rFonts w:ascii="Times New Roman" w:hAnsi="Times New Roman" w:cs="Times New Roman"/>
          <w:sz w:val="28"/>
          <w:szCs w:val="28"/>
        </w:rPr>
        <w:t xml:space="preserve"> выполнения контрольных работ по изученным дистанционно темам.</w:t>
      </w:r>
    </w:p>
    <w:p w:rsidR="00B01356" w:rsidRPr="00C37F70" w:rsidRDefault="00B01356" w:rsidP="00B013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14.</w:t>
      </w:r>
      <w:r w:rsidRPr="00C37F70">
        <w:rPr>
          <w:rFonts w:ascii="Times New Roman" w:hAnsi="Times New Roman" w:cs="Times New Roman"/>
          <w:sz w:val="28"/>
          <w:szCs w:val="28"/>
        </w:rPr>
        <w:t xml:space="preserve"> Родителей просим предельно ответственно отнестись к дистанционной форме обучения, ЕЖЕДНЕВНО контролиро</w:t>
      </w:r>
      <w:r>
        <w:rPr>
          <w:rFonts w:ascii="Times New Roman" w:hAnsi="Times New Roman" w:cs="Times New Roman"/>
          <w:sz w:val="28"/>
          <w:szCs w:val="28"/>
        </w:rPr>
        <w:t>вать режим обучения, выполнение</w:t>
      </w:r>
      <w:r w:rsidRPr="00C37F70">
        <w:rPr>
          <w:rFonts w:ascii="Times New Roman" w:hAnsi="Times New Roman" w:cs="Times New Roman"/>
          <w:sz w:val="28"/>
          <w:szCs w:val="28"/>
        </w:rPr>
        <w:t xml:space="preserve">  заданий ребенком. Окажите посильную помощь ребенку в изучении нового материала и/ил</w:t>
      </w:r>
      <w:r>
        <w:rPr>
          <w:rFonts w:ascii="Times New Roman" w:hAnsi="Times New Roman" w:cs="Times New Roman"/>
          <w:sz w:val="28"/>
          <w:szCs w:val="28"/>
        </w:rPr>
        <w:t>и выполнении домашнего задания.</w:t>
      </w:r>
    </w:p>
    <w:p w:rsidR="00B01356" w:rsidRPr="00C37F70" w:rsidRDefault="00B01356" w:rsidP="00B013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15.</w:t>
      </w:r>
      <w:r w:rsidRPr="00C37F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3C66">
        <w:rPr>
          <w:rFonts w:ascii="Times New Roman" w:hAnsi="Times New Roman" w:cs="Times New Roman"/>
          <w:sz w:val="28"/>
          <w:szCs w:val="28"/>
        </w:rPr>
        <w:t>Подготовка к ГИА,</w:t>
      </w:r>
      <w:bookmarkStart w:id="0" w:name="_GoBack"/>
      <w:bookmarkEnd w:id="0"/>
      <w:r w:rsidRPr="00C37F70">
        <w:rPr>
          <w:rFonts w:ascii="Times New Roman" w:hAnsi="Times New Roman" w:cs="Times New Roman"/>
          <w:sz w:val="28"/>
          <w:szCs w:val="28"/>
        </w:rPr>
        <w:t xml:space="preserve"> такж</w:t>
      </w:r>
      <w:r>
        <w:rPr>
          <w:rFonts w:ascii="Times New Roman" w:hAnsi="Times New Roman" w:cs="Times New Roman"/>
          <w:sz w:val="28"/>
          <w:szCs w:val="28"/>
        </w:rPr>
        <w:t>е будет осуществляться в рамках</w:t>
      </w:r>
      <w:r w:rsidRPr="00C37F70">
        <w:rPr>
          <w:rFonts w:ascii="Times New Roman" w:hAnsi="Times New Roman" w:cs="Times New Roman"/>
          <w:sz w:val="28"/>
          <w:szCs w:val="28"/>
        </w:rPr>
        <w:t xml:space="preserve"> дистанционного обучения на сайте "Федерального института педагогических измерений", время онлайн консультаций для учащихся будет назначено учителями-предметниками.</w:t>
      </w:r>
    </w:p>
    <w:p w:rsidR="00B01356" w:rsidRPr="00C37F70" w:rsidRDefault="00B01356" w:rsidP="00B01356">
      <w:pPr>
        <w:rPr>
          <w:rFonts w:ascii="Times New Roman" w:hAnsi="Times New Roman" w:cs="Times New Roman"/>
          <w:sz w:val="28"/>
          <w:szCs w:val="28"/>
        </w:rPr>
      </w:pPr>
    </w:p>
    <w:p w:rsidR="003C41F5" w:rsidRPr="001C6044" w:rsidRDefault="003C41F5">
      <w:pPr>
        <w:rPr>
          <w:rFonts w:ascii="Times New Roman" w:hAnsi="Times New Roman" w:cs="Times New Roman"/>
          <w:sz w:val="24"/>
          <w:szCs w:val="24"/>
        </w:rPr>
      </w:pPr>
    </w:p>
    <w:sectPr w:rsidR="003C41F5" w:rsidRPr="001C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44"/>
    <w:rsid w:val="001C6044"/>
    <w:rsid w:val="003C41F5"/>
    <w:rsid w:val="00A13C66"/>
    <w:rsid w:val="00B0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muslimin</dc:creator>
  <cp:lastModifiedBy>Maxmud</cp:lastModifiedBy>
  <cp:revision>2</cp:revision>
  <dcterms:created xsi:type="dcterms:W3CDTF">2020-04-15T16:16:00Z</dcterms:created>
  <dcterms:modified xsi:type="dcterms:W3CDTF">2020-04-15T16:16:00Z</dcterms:modified>
</cp:coreProperties>
</file>